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B2" w:rsidRDefault="00056C25" w:rsidP="00585C5D">
      <w:pPr>
        <w:tabs>
          <w:tab w:val="left" w:pos="8580"/>
        </w:tabs>
      </w:pPr>
      <w:r w:rsidRPr="00056C25">
        <w:rPr>
          <w:noProof/>
        </w:rPr>
        <w:drawing>
          <wp:inline distT="0" distB="0" distL="0" distR="0">
            <wp:extent cx="2194560" cy="571500"/>
            <wp:effectExtent l="0" t="0" r="0" b="0"/>
            <wp:docPr id="6" name="Picture 6" descr="I:\Logo\New City Logo\citylogofor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Logo\New City Logo\citylogofor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71" cy="5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C5D">
        <w:t xml:space="preserve"> </w:t>
      </w:r>
      <w:r w:rsidR="00585C5D">
        <w:tab/>
        <w:t>7/19/19</w:t>
      </w:r>
      <w:bookmarkStart w:id="0" w:name="_GoBack"/>
      <w:bookmarkEnd w:id="0"/>
    </w:p>
    <w:p w:rsidR="00056C25" w:rsidRDefault="00056C25" w:rsidP="00056C25"/>
    <w:p w:rsidR="00056C25" w:rsidRDefault="00056C25" w:rsidP="00056C25">
      <w:pPr>
        <w:jc w:val="center"/>
        <w:rPr>
          <w:b/>
          <w:sz w:val="40"/>
          <w:szCs w:val="40"/>
        </w:rPr>
      </w:pPr>
      <w:r w:rsidRPr="00056C25">
        <w:rPr>
          <w:b/>
          <w:sz w:val="40"/>
          <w:szCs w:val="40"/>
        </w:rPr>
        <w:t>Taxicab Business Checklist</w:t>
      </w:r>
    </w:p>
    <w:p w:rsidR="00056C25" w:rsidRDefault="00056C25" w:rsidP="003471BD">
      <w:pPr>
        <w:spacing w:line="360" w:lineRule="auto"/>
        <w:jc w:val="center"/>
        <w:rPr>
          <w:b/>
          <w:sz w:val="40"/>
          <w:szCs w:val="40"/>
        </w:rPr>
      </w:pPr>
    </w:p>
    <w:p w:rsidR="00056C25" w:rsidRPr="00933D0A" w:rsidRDefault="00E311EF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Fill out the City of Bartlesville business license application</w:t>
      </w:r>
      <w:r w:rsidR="00933D0A" w:rsidRPr="00933D0A">
        <w:rPr>
          <w:sz w:val="24"/>
          <w:szCs w:val="24"/>
        </w:rPr>
        <w:t>.</w:t>
      </w:r>
    </w:p>
    <w:p w:rsidR="00E311EF" w:rsidRPr="00933D0A" w:rsidRDefault="00E311EF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General business license- $40</w:t>
      </w:r>
      <w:r w:rsidR="00491ACE" w:rsidRPr="00933D0A">
        <w:rPr>
          <w:sz w:val="24"/>
          <w:szCs w:val="24"/>
        </w:rPr>
        <w:t xml:space="preserve"> (Fee to be paid upon</w:t>
      </w:r>
      <w:r w:rsidR="008F6274" w:rsidRPr="00933D0A">
        <w:rPr>
          <w:sz w:val="24"/>
          <w:szCs w:val="24"/>
        </w:rPr>
        <w:t xml:space="preserve"> approval)</w:t>
      </w:r>
    </w:p>
    <w:p w:rsidR="00E311EF" w:rsidRPr="00933D0A" w:rsidRDefault="00E311EF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Home based business license- $45</w:t>
      </w:r>
      <w:r w:rsidR="008F6274" w:rsidRPr="00933D0A">
        <w:rPr>
          <w:sz w:val="24"/>
          <w:szCs w:val="24"/>
        </w:rPr>
        <w:t xml:space="preserve"> (Fee to be paid upon approval)</w:t>
      </w:r>
    </w:p>
    <w:p w:rsidR="008F6274" w:rsidRPr="00933D0A" w:rsidRDefault="008F6274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 xml:space="preserve">Obtain necessary forms listed below, from our website. (www.cityofbartlesville.org) or 2nd floor of City Hall. </w:t>
      </w:r>
    </w:p>
    <w:p w:rsidR="008F6274" w:rsidRPr="00933D0A" w:rsidRDefault="007D085A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Taxicab </w:t>
      </w:r>
      <w:r w:rsidR="008F6274" w:rsidRPr="00933D0A">
        <w:rPr>
          <w:sz w:val="24"/>
          <w:szCs w:val="24"/>
        </w:rPr>
        <w:t>vehicle information</w:t>
      </w:r>
    </w:p>
    <w:p w:rsidR="008F6274" w:rsidRPr="00933D0A" w:rsidRDefault="008F6274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Taxicab inspection form</w:t>
      </w:r>
    </w:p>
    <w:p w:rsidR="008F6274" w:rsidRPr="00933D0A" w:rsidRDefault="008F6274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Taxicab</w:t>
      </w:r>
      <w:r w:rsidR="007D085A">
        <w:rPr>
          <w:sz w:val="24"/>
          <w:szCs w:val="24"/>
        </w:rPr>
        <w:t xml:space="preserve"> owner/</w:t>
      </w:r>
      <w:r w:rsidRPr="00933D0A">
        <w:rPr>
          <w:sz w:val="24"/>
          <w:szCs w:val="24"/>
        </w:rPr>
        <w:t>driver application</w:t>
      </w:r>
    </w:p>
    <w:p w:rsidR="00E311EF" w:rsidRPr="00933D0A" w:rsidRDefault="008F6274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Obtain each driver’s driving record from the DMV.</w:t>
      </w:r>
    </w:p>
    <w:p w:rsidR="008F6274" w:rsidRPr="00933D0A" w:rsidRDefault="008F6274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 xml:space="preserve">Obtain taxicab license plates from the tag agency. </w:t>
      </w:r>
    </w:p>
    <w:p w:rsidR="00677386" w:rsidRPr="00933D0A" w:rsidRDefault="00677386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Go to a certifie</w:t>
      </w:r>
      <w:r w:rsidR="003471BD" w:rsidRPr="00933D0A">
        <w:rPr>
          <w:sz w:val="24"/>
          <w:szCs w:val="24"/>
        </w:rPr>
        <w:t>d mechanic for inspection on each vehicle regarding</w:t>
      </w:r>
      <w:r w:rsidRPr="00933D0A">
        <w:rPr>
          <w:sz w:val="24"/>
          <w:szCs w:val="24"/>
        </w:rPr>
        <w:t xml:space="preserve"> the mechanical portion of the vehicle inspection form.</w:t>
      </w:r>
    </w:p>
    <w:p w:rsidR="00E311EF" w:rsidRPr="00933D0A" w:rsidRDefault="00E311EF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Call records dept.</w:t>
      </w:r>
      <w:r w:rsidR="00677386" w:rsidRPr="00933D0A">
        <w:rPr>
          <w:sz w:val="24"/>
          <w:szCs w:val="24"/>
        </w:rPr>
        <w:t xml:space="preserve"> at the police dept.</w:t>
      </w:r>
      <w:r w:rsidRPr="00933D0A">
        <w:rPr>
          <w:sz w:val="24"/>
          <w:szCs w:val="24"/>
        </w:rPr>
        <w:t xml:space="preserve"> to ensure availability (918-338-4021)</w:t>
      </w:r>
      <w:r w:rsidR="008F6274" w:rsidRPr="00933D0A">
        <w:rPr>
          <w:sz w:val="24"/>
          <w:szCs w:val="24"/>
        </w:rPr>
        <w:t xml:space="preserve">. Schedule background check and vehicle inspection. Bring all forms, driving record and a copy of existing business license or business license application for new businesses. </w:t>
      </w:r>
    </w:p>
    <w:p w:rsidR="00677386" w:rsidRPr="00933D0A" w:rsidRDefault="00677386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 xml:space="preserve">Obtain a background check </w:t>
      </w:r>
      <w:r w:rsidR="003471BD" w:rsidRPr="00933D0A">
        <w:rPr>
          <w:sz w:val="24"/>
          <w:szCs w:val="24"/>
        </w:rPr>
        <w:t xml:space="preserve">for each driver </w:t>
      </w:r>
      <w:r w:rsidRPr="00933D0A">
        <w:rPr>
          <w:sz w:val="24"/>
          <w:szCs w:val="24"/>
        </w:rPr>
        <w:t xml:space="preserve">from the police dept. </w:t>
      </w:r>
    </w:p>
    <w:p w:rsidR="00677386" w:rsidRPr="00933D0A" w:rsidRDefault="00677386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Fee- $3.00</w:t>
      </w:r>
      <w:r w:rsidR="003471BD" w:rsidRPr="00933D0A">
        <w:rPr>
          <w:sz w:val="24"/>
          <w:szCs w:val="24"/>
        </w:rPr>
        <w:t xml:space="preserve"> each</w:t>
      </w:r>
    </w:p>
    <w:p w:rsidR="00933D0A" w:rsidRPr="00933D0A" w:rsidRDefault="00677386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 xml:space="preserve">Obtain each proposed taxi vehicle’s inspection from the police dept. </w:t>
      </w:r>
    </w:p>
    <w:p w:rsidR="00677386" w:rsidRPr="00933D0A" w:rsidRDefault="00677386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Bring all completed forms and documentation to 2</w:t>
      </w:r>
      <w:r w:rsidRPr="00933D0A">
        <w:rPr>
          <w:sz w:val="24"/>
          <w:szCs w:val="24"/>
          <w:vertAlign w:val="superscript"/>
        </w:rPr>
        <w:t>nd</w:t>
      </w:r>
      <w:r w:rsidRPr="00933D0A">
        <w:rPr>
          <w:sz w:val="24"/>
          <w:szCs w:val="24"/>
        </w:rPr>
        <w:t xml:space="preserve"> floor of City Hall to </w:t>
      </w:r>
      <w:r w:rsidR="003471BD" w:rsidRPr="00933D0A">
        <w:rPr>
          <w:sz w:val="24"/>
          <w:szCs w:val="24"/>
        </w:rPr>
        <w:t xml:space="preserve">have business license/forms reviewed by zoning personnel. </w:t>
      </w:r>
    </w:p>
    <w:p w:rsidR="003471BD" w:rsidRPr="00933D0A" w:rsidRDefault="003471BD" w:rsidP="00933D0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Obtain taxi operator’s license for each driver (2</w:t>
      </w:r>
      <w:r w:rsidRPr="00933D0A">
        <w:rPr>
          <w:sz w:val="24"/>
          <w:szCs w:val="24"/>
          <w:vertAlign w:val="superscript"/>
        </w:rPr>
        <w:t>nd</w:t>
      </w:r>
      <w:r w:rsidRPr="00933D0A">
        <w:rPr>
          <w:sz w:val="24"/>
          <w:szCs w:val="24"/>
        </w:rPr>
        <w:t xml:space="preserve"> floor City Hall)</w:t>
      </w:r>
    </w:p>
    <w:p w:rsidR="003471BD" w:rsidRPr="00933D0A" w:rsidRDefault="003471BD" w:rsidP="00933D0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933D0A">
        <w:rPr>
          <w:sz w:val="24"/>
          <w:szCs w:val="24"/>
        </w:rPr>
        <w:t>Fee- $10 each</w:t>
      </w:r>
    </w:p>
    <w:p w:rsidR="00E311EF" w:rsidRPr="00E311EF" w:rsidRDefault="00E311EF" w:rsidP="00E311EF">
      <w:pPr>
        <w:pStyle w:val="ListParagraph"/>
        <w:ind w:left="360"/>
        <w:rPr>
          <w:sz w:val="28"/>
          <w:szCs w:val="28"/>
        </w:rPr>
      </w:pPr>
    </w:p>
    <w:sectPr w:rsidR="00E311EF" w:rsidRPr="00E3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8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FF76A4B"/>
    <w:multiLevelType w:val="hybridMultilevel"/>
    <w:tmpl w:val="C0D42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5"/>
    <w:rsid w:val="00056C25"/>
    <w:rsid w:val="003471BD"/>
    <w:rsid w:val="004035A7"/>
    <w:rsid w:val="00491ACE"/>
    <w:rsid w:val="00585C5D"/>
    <w:rsid w:val="00677386"/>
    <w:rsid w:val="007D085A"/>
    <w:rsid w:val="008F6274"/>
    <w:rsid w:val="00933D0A"/>
    <w:rsid w:val="00E311EF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3D5E"/>
  <w15:chartTrackingRefBased/>
  <w15:docId w15:val="{DC3CD466-0A6C-4A56-97C0-81B0225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J. Anders</dc:creator>
  <cp:keywords/>
  <dc:description/>
  <cp:lastModifiedBy>Holly J. Anders</cp:lastModifiedBy>
  <cp:revision>2</cp:revision>
  <dcterms:created xsi:type="dcterms:W3CDTF">2019-07-19T21:59:00Z</dcterms:created>
  <dcterms:modified xsi:type="dcterms:W3CDTF">2019-07-19T21:59:00Z</dcterms:modified>
</cp:coreProperties>
</file>